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2F9A33" w14:paraId="2C078E63" wp14:textId="462C3B3F">
      <w:pPr>
        <w:rPr>
          <w:b w:val="1"/>
          <w:bCs w:val="1"/>
          <w:sz w:val="24"/>
          <w:szCs w:val="24"/>
          <w:u w:val="single"/>
        </w:rPr>
      </w:pPr>
      <w:r w:rsidRPr="392F9A33" w:rsidR="544BD194">
        <w:rPr>
          <w:b w:val="1"/>
          <w:bCs w:val="1"/>
          <w:sz w:val="24"/>
          <w:szCs w:val="24"/>
          <w:u w:val="single"/>
        </w:rPr>
        <w:t>Stop and Smell the Roses:</w:t>
      </w:r>
    </w:p>
    <w:p w:rsidR="544BD194" w:rsidP="392F9A33" w:rsidRDefault="544BD194" w14:paraId="6E80DD75" w14:textId="51A28DC5">
      <w:pPr>
        <w:pStyle w:val="Normal"/>
        <w:ind w:firstLine="720"/>
        <w:rPr>
          <w:b w:val="1"/>
          <w:bCs w:val="1"/>
          <w:sz w:val="24"/>
          <w:szCs w:val="24"/>
          <w:u w:val="single"/>
        </w:rPr>
      </w:pPr>
      <w:r w:rsidRPr="392F9A33" w:rsidR="544BD194">
        <w:rPr>
          <w:b w:val="1"/>
          <w:bCs w:val="1"/>
          <w:sz w:val="24"/>
          <w:szCs w:val="24"/>
          <w:u w:val="none"/>
        </w:rPr>
        <w:t>Materials:</w:t>
      </w:r>
    </w:p>
    <w:p w:rsidR="544BD194" w:rsidP="392F9A33" w:rsidRDefault="544BD194" w14:paraId="3D3F3BF4" w14:textId="79997E65">
      <w:pPr>
        <w:pStyle w:val="Normal"/>
        <w:spacing w:after="0" w:afterAutospacing="off"/>
        <w:ind w:left="720" w:firstLine="720"/>
        <w:rPr>
          <w:b w:val="1"/>
          <w:bCs w:val="1"/>
          <w:sz w:val="24"/>
          <w:szCs w:val="24"/>
          <w:u w:val="none"/>
        </w:rPr>
      </w:pPr>
      <w:r w:rsidRPr="392F9A33" w:rsidR="544BD194">
        <w:rPr>
          <w:b w:val="0"/>
          <w:bCs w:val="0"/>
          <w:sz w:val="24"/>
          <w:szCs w:val="24"/>
          <w:u w:val="none"/>
        </w:rPr>
        <w:t xml:space="preserve">Flower Garden </w:t>
      </w:r>
    </w:p>
    <w:p w:rsidR="4582C32B" w:rsidP="392F9A33" w:rsidRDefault="4582C32B" w14:paraId="19EC6618" w14:textId="1A6A9698">
      <w:pPr>
        <w:pStyle w:val="Normal"/>
        <w:spacing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392F9A33" w:rsidR="4582C32B">
        <w:rPr>
          <w:b w:val="0"/>
          <w:bCs w:val="0"/>
          <w:sz w:val="24"/>
          <w:szCs w:val="24"/>
          <w:u w:val="none"/>
        </w:rPr>
        <w:t>Your Nose!</w:t>
      </w:r>
    </w:p>
    <w:p w:rsidR="13D54E54" w:rsidP="392F9A33" w:rsidRDefault="13D54E54" w14:paraId="05C8F82A" w14:textId="61CA6914">
      <w:pPr>
        <w:pStyle w:val="Normal"/>
        <w:spacing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59D61AE9" w:rsidR="13D54E54">
        <w:rPr>
          <w:b w:val="0"/>
          <w:bCs w:val="0"/>
          <w:sz w:val="24"/>
          <w:szCs w:val="24"/>
          <w:u w:val="none"/>
        </w:rPr>
        <w:t>Journal</w:t>
      </w:r>
    </w:p>
    <w:p w:rsidR="13D54E54" w:rsidP="392F9A33" w:rsidRDefault="13D54E54" w14:paraId="52126E5E" w14:textId="372F0903">
      <w:pPr>
        <w:pStyle w:val="Normal"/>
        <w:spacing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392F9A33" w:rsidR="13D54E54">
        <w:rPr>
          <w:b w:val="0"/>
          <w:bCs w:val="0"/>
          <w:sz w:val="24"/>
          <w:szCs w:val="24"/>
          <w:u w:val="none"/>
        </w:rPr>
        <w:t>Pencil</w:t>
      </w:r>
    </w:p>
    <w:p w:rsidR="13D54E54" w:rsidP="392F9A33" w:rsidRDefault="13D54E54" w14:paraId="63B0AB5F" w14:textId="7A9B1140">
      <w:pPr>
        <w:pStyle w:val="Normal"/>
        <w:spacing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392F9A33" w:rsidR="13D54E54">
        <w:rPr>
          <w:b w:val="0"/>
          <w:bCs w:val="0"/>
          <w:sz w:val="24"/>
          <w:szCs w:val="24"/>
          <w:u w:val="none"/>
        </w:rPr>
        <w:t>Colored Pencils, Crayons or Markers (optional)</w:t>
      </w:r>
    </w:p>
    <w:p w:rsidR="392F9A33" w:rsidP="392F9A33" w:rsidRDefault="392F9A33" w14:paraId="35E787A0" w14:textId="44F786F5">
      <w:pPr>
        <w:pStyle w:val="Normal"/>
        <w:ind w:firstLine="720"/>
        <w:rPr>
          <w:b w:val="1"/>
          <w:bCs w:val="1"/>
          <w:sz w:val="24"/>
          <w:szCs w:val="24"/>
          <w:u w:val="none"/>
        </w:rPr>
      </w:pPr>
    </w:p>
    <w:p w:rsidR="6CF6967B" w:rsidP="59D61AE9" w:rsidRDefault="6CF6967B" w14:paraId="3F6A25E4" w14:textId="2597014B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Pr="59D61AE9" w:rsidR="6CF6967B">
        <w:rPr>
          <w:b w:val="1"/>
          <w:bCs w:val="1"/>
          <w:sz w:val="24"/>
          <w:szCs w:val="24"/>
          <w:u w:val="none"/>
        </w:rPr>
        <w:t>Directions:</w:t>
      </w:r>
    </w:p>
    <w:p w:rsidR="04C0D29E" w:rsidP="59D61AE9" w:rsidRDefault="04C0D29E" w14:paraId="05D4E544" w14:textId="7DA3D7D5">
      <w:pPr>
        <w:pStyle w:val="ListParagraph"/>
        <w:numPr>
          <w:ilvl w:val="2"/>
          <w:numId w:val="1"/>
        </w:numPr>
        <w:ind w:left="2880" w:hanging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59D61AE9" w:rsidR="04C0D29E">
        <w:rPr>
          <w:b w:val="0"/>
          <w:bCs w:val="0"/>
          <w:sz w:val="24"/>
          <w:szCs w:val="24"/>
          <w:u w:val="none"/>
        </w:rPr>
        <w:t>Head out into your own flower garden, one nearby, or head to your potted plants and flowers.</w:t>
      </w:r>
    </w:p>
    <w:p w:rsidR="04C0D29E" w:rsidP="59D61AE9" w:rsidRDefault="04C0D29E" w14:paraId="3CDBE97E" w14:textId="11901D75">
      <w:pPr>
        <w:pStyle w:val="ListParagraph"/>
        <w:numPr>
          <w:ilvl w:val="2"/>
          <w:numId w:val="1"/>
        </w:numPr>
        <w:ind w:left="2880" w:hanging="360"/>
        <w:rPr>
          <w:b w:val="0"/>
          <w:bCs w:val="0"/>
          <w:sz w:val="24"/>
          <w:szCs w:val="24"/>
          <w:u w:val="none"/>
        </w:rPr>
      </w:pPr>
      <w:r w:rsidRPr="59D61AE9" w:rsidR="04C0D29E">
        <w:rPr>
          <w:b w:val="0"/>
          <w:bCs w:val="0"/>
          <w:sz w:val="24"/>
          <w:szCs w:val="24"/>
          <w:u w:val="none"/>
        </w:rPr>
        <w:t>Take some time to smell one of the flowers</w:t>
      </w:r>
      <w:r w:rsidRPr="59D61AE9" w:rsidR="67292AC3">
        <w:rPr>
          <w:b w:val="0"/>
          <w:bCs w:val="0"/>
          <w:sz w:val="24"/>
          <w:szCs w:val="24"/>
          <w:u w:val="none"/>
        </w:rPr>
        <w:t xml:space="preserve">. </w:t>
      </w:r>
      <w:r w:rsidRPr="59D61AE9" w:rsidR="04C0D29E">
        <w:rPr>
          <w:b w:val="0"/>
          <w:bCs w:val="0"/>
          <w:sz w:val="24"/>
          <w:szCs w:val="24"/>
          <w:u w:val="none"/>
        </w:rPr>
        <w:t>Deeply breathe in the scent and try to concentrate on it and spend some time with it.</w:t>
      </w:r>
    </w:p>
    <w:p w:rsidR="04C0D29E" w:rsidP="59D61AE9" w:rsidRDefault="04C0D29E" w14:paraId="6BC5DDE2" w14:textId="0B7C62BE">
      <w:pPr>
        <w:pStyle w:val="ListParagraph"/>
        <w:numPr>
          <w:ilvl w:val="2"/>
          <w:numId w:val="1"/>
        </w:numPr>
        <w:ind w:left="2880" w:hanging="360"/>
        <w:rPr>
          <w:b w:val="0"/>
          <w:bCs w:val="0"/>
          <w:sz w:val="24"/>
          <w:szCs w:val="24"/>
          <w:u w:val="none"/>
        </w:rPr>
      </w:pPr>
      <w:r w:rsidRPr="59D61AE9" w:rsidR="04C0D29E">
        <w:rPr>
          <w:b w:val="0"/>
          <w:bCs w:val="0"/>
          <w:sz w:val="24"/>
          <w:szCs w:val="24"/>
          <w:u w:val="none"/>
        </w:rPr>
        <w:t>Answer the following questions in your activity journal:</w:t>
      </w:r>
    </w:p>
    <w:p w:rsidR="04C0D29E" w:rsidP="59D61AE9" w:rsidRDefault="04C0D29E" w14:paraId="4EA0CA65" w14:textId="6E3151D8">
      <w:pPr>
        <w:pStyle w:val="ListParagraph"/>
        <w:numPr>
          <w:ilvl w:val="3"/>
          <w:numId w:val="2"/>
        </w:numPr>
        <w:ind w:left="3096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59D61AE9" w:rsidR="04C0D29E">
        <w:rPr>
          <w:b w:val="0"/>
          <w:bCs w:val="0"/>
          <w:sz w:val="24"/>
          <w:szCs w:val="24"/>
          <w:u w:val="none"/>
        </w:rPr>
        <w:t>Do you like the smell of this flower?</w:t>
      </w:r>
    </w:p>
    <w:p w:rsidR="04C0D29E" w:rsidP="59D61AE9" w:rsidRDefault="04C0D29E" w14:paraId="052BD318" w14:textId="65DC058F">
      <w:pPr>
        <w:pStyle w:val="ListParagraph"/>
        <w:numPr>
          <w:ilvl w:val="3"/>
          <w:numId w:val="2"/>
        </w:numPr>
        <w:ind w:left="3096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59D61AE9" w:rsidR="04C0D29E">
        <w:rPr>
          <w:b w:val="0"/>
          <w:bCs w:val="0"/>
          <w:sz w:val="24"/>
          <w:szCs w:val="24"/>
          <w:u w:val="none"/>
        </w:rPr>
        <w:t>What does this scent remind you of?</w:t>
      </w:r>
    </w:p>
    <w:p w:rsidR="04C0D29E" w:rsidP="59D61AE9" w:rsidRDefault="04C0D29E" w14:paraId="61ACCCCB" w14:textId="09BFA1BC">
      <w:pPr>
        <w:pStyle w:val="ListParagraph"/>
        <w:numPr>
          <w:ilvl w:val="3"/>
          <w:numId w:val="2"/>
        </w:numPr>
        <w:ind w:left="3096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59D61AE9" w:rsidR="04C0D29E">
        <w:rPr>
          <w:b w:val="0"/>
          <w:bCs w:val="0"/>
          <w:sz w:val="24"/>
          <w:szCs w:val="24"/>
          <w:u w:val="none"/>
        </w:rPr>
        <w:t>Have you smelled this scent before</w:t>
      </w:r>
      <w:r w:rsidRPr="59D61AE9" w:rsidR="225419C9">
        <w:rPr>
          <w:b w:val="0"/>
          <w:bCs w:val="0"/>
          <w:sz w:val="24"/>
          <w:szCs w:val="24"/>
          <w:u w:val="none"/>
        </w:rPr>
        <w:t xml:space="preserve">? </w:t>
      </w:r>
      <w:r w:rsidRPr="59D61AE9" w:rsidR="04C0D29E">
        <w:rPr>
          <w:b w:val="0"/>
          <w:bCs w:val="0"/>
          <w:sz w:val="24"/>
          <w:szCs w:val="24"/>
          <w:u w:val="none"/>
        </w:rPr>
        <w:t>Where?</w:t>
      </w:r>
    </w:p>
    <w:p w:rsidR="04C0D29E" w:rsidP="59D61AE9" w:rsidRDefault="04C0D29E" w14:paraId="383CDFD8" w14:textId="567E5D07">
      <w:pPr>
        <w:pStyle w:val="ListParagraph"/>
        <w:numPr>
          <w:ilvl w:val="3"/>
          <w:numId w:val="2"/>
        </w:numPr>
        <w:ind w:left="3096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59D61AE9" w:rsidR="04C0D29E">
        <w:rPr>
          <w:b w:val="0"/>
          <w:bCs w:val="0"/>
          <w:sz w:val="24"/>
          <w:szCs w:val="24"/>
          <w:u w:val="none"/>
        </w:rPr>
        <w:t>Do you know what the name of this flower is</w:t>
      </w:r>
      <w:r w:rsidRPr="59D61AE9" w:rsidR="63C8336D">
        <w:rPr>
          <w:b w:val="0"/>
          <w:bCs w:val="0"/>
          <w:sz w:val="24"/>
          <w:szCs w:val="24"/>
          <w:u w:val="none"/>
        </w:rPr>
        <w:t xml:space="preserve">? </w:t>
      </w:r>
      <w:r w:rsidRPr="59D61AE9" w:rsidR="04C0D29E">
        <w:rPr>
          <w:b w:val="0"/>
          <w:bCs w:val="0"/>
          <w:sz w:val="24"/>
          <w:szCs w:val="24"/>
          <w:u w:val="none"/>
        </w:rPr>
        <w:t>If not, ask a family member or friend.</w:t>
      </w:r>
    </w:p>
    <w:p w:rsidR="04C0D29E" w:rsidP="59D61AE9" w:rsidRDefault="04C0D29E" w14:paraId="678D5ED2" w14:textId="0D4669A4">
      <w:pPr>
        <w:pStyle w:val="ListParagraph"/>
        <w:numPr>
          <w:ilvl w:val="3"/>
          <w:numId w:val="2"/>
        </w:numPr>
        <w:ind w:left="3096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59D61AE9" w:rsidR="04C0D29E">
        <w:rPr>
          <w:b w:val="0"/>
          <w:bCs w:val="0"/>
          <w:sz w:val="24"/>
          <w:szCs w:val="24"/>
          <w:u w:val="none"/>
        </w:rPr>
        <w:t>How would you describe this scent to someone</w:t>
      </w:r>
      <w:r w:rsidRPr="59D61AE9" w:rsidR="3755508F">
        <w:rPr>
          <w:b w:val="0"/>
          <w:bCs w:val="0"/>
          <w:sz w:val="24"/>
          <w:szCs w:val="24"/>
          <w:u w:val="none"/>
        </w:rPr>
        <w:t xml:space="preserve">? </w:t>
      </w:r>
      <w:r w:rsidRPr="59D61AE9" w:rsidR="04C0D29E">
        <w:rPr>
          <w:b w:val="0"/>
          <w:bCs w:val="0"/>
          <w:sz w:val="24"/>
          <w:szCs w:val="24"/>
          <w:u w:val="none"/>
        </w:rPr>
        <w:t>Here are some scent descriptor words that may be helpful:</w:t>
      </w:r>
    </w:p>
    <w:p w:rsidR="545247DE" w:rsidP="59D61AE9" w:rsidRDefault="545247DE" w14:paraId="6C5ABFAD" w14:textId="37D5102B">
      <w:pPr>
        <w:pStyle w:val="Normal"/>
        <w:ind w:left="2520"/>
        <w:rPr>
          <w:b w:val="0"/>
          <w:bCs w:val="0"/>
          <w:i w:val="1"/>
          <w:iCs w:val="1"/>
          <w:sz w:val="24"/>
          <w:szCs w:val="24"/>
          <w:u w:val="single"/>
        </w:rPr>
      </w:pPr>
      <w:r w:rsidRPr="59D61AE9" w:rsidR="545247DE">
        <w:rPr>
          <w:b w:val="0"/>
          <w:bCs w:val="0"/>
          <w:i w:val="1"/>
          <w:iCs w:val="1"/>
          <w:sz w:val="24"/>
          <w:szCs w:val="24"/>
          <w:u w:val="single"/>
        </w:rPr>
        <w:t>Lemony, minty, woodsy, mossy, earthy, spicy, flowery, light, sweet, fresh</w:t>
      </w:r>
    </w:p>
    <w:p w:rsidR="545247DE" w:rsidP="59D61AE9" w:rsidRDefault="545247DE" w14:paraId="355EFE72" w14:textId="27E2B55D">
      <w:pPr>
        <w:pStyle w:val="Normal"/>
        <w:ind w:left="2880" w:hanging="0" w:firstLine="0"/>
        <w:rPr>
          <w:b w:val="1"/>
          <w:bCs w:val="1"/>
          <w:i w:val="1"/>
          <w:iCs w:val="1"/>
          <w:sz w:val="24"/>
          <w:szCs w:val="24"/>
          <w:u w:val="none"/>
        </w:rPr>
      </w:pPr>
      <w:r w:rsidRPr="59D61AE9" w:rsidR="545247DE">
        <w:rPr>
          <w:b w:val="1"/>
          <w:bCs w:val="1"/>
          <w:i w:val="1"/>
          <w:iCs w:val="1"/>
          <w:sz w:val="24"/>
          <w:szCs w:val="24"/>
          <w:u w:val="none"/>
        </w:rPr>
        <w:t>You can make up some of your own scent words</w:t>
      </w:r>
      <w:r w:rsidRPr="59D61AE9" w:rsidR="29785137">
        <w:rPr>
          <w:b w:val="1"/>
          <w:bCs w:val="1"/>
          <w:i w:val="1"/>
          <w:iCs w:val="1"/>
          <w:sz w:val="24"/>
          <w:szCs w:val="24"/>
          <w:u w:val="none"/>
        </w:rPr>
        <w:t>, too!</w:t>
      </w:r>
    </w:p>
    <w:p w:rsidR="545247DE" w:rsidP="59D61AE9" w:rsidRDefault="545247DE" w14:paraId="0B651E4D" w14:textId="081AB8FC">
      <w:pPr>
        <w:pStyle w:val="ListParagraph"/>
        <w:numPr>
          <w:ilvl w:val="2"/>
          <w:numId w:val="1"/>
        </w:numPr>
        <w:ind w:left="2880" w:hanging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59D61AE9" w:rsidR="545247DE">
        <w:rPr>
          <w:b w:val="0"/>
          <w:bCs w:val="0"/>
          <w:sz w:val="24"/>
          <w:szCs w:val="24"/>
          <w:u w:val="none"/>
        </w:rPr>
        <w:t>Draw and color the flowers that you have found in the garden</w:t>
      </w:r>
      <w:r w:rsidRPr="59D61AE9" w:rsidR="44AE937E">
        <w:rPr>
          <w:b w:val="0"/>
          <w:bCs w:val="0"/>
          <w:sz w:val="24"/>
          <w:szCs w:val="24"/>
          <w:u w:val="none"/>
        </w:rPr>
        <w:t xml:space="preserve">. </w:t>
      </w:r>
      <w:r w:rsidRPr="59D61AE9" w:rsidR="545247DE">
        <w:rPr>
          <w:b w:val="0"/>
          <w:bCs w:val="0"/>
          <w:sz w:val="24"/>
          <w:szCs w:val="24"/>
          <w:u w:val="none"/>
        </w:rPr>
        <w:t>Write their scent descriptor words next to the pictures</w:t>
      </w:r>
      <w:r w:rsidRPr="59D61AE9" w:rsidR="5B4DF846">
        <w:rPr>
          <w:b w:val="0"/>
          <w:bCs w:val="0"/>
          <w:sz w:val="24"/>
          <w:szCs w:val="24"/>
          <w:u w:val="none"/>
        </w:rPr>
        <w:t xml:space="preserve">. </w:t>
      </w:r>
      <w:r w:rsidRPr="59D61AE9" w:rsidR="545247DE">
        <w:rPr>
          <w:b w:val="0"/>
          <w:bCs w:val="0"/>
          <w:sz w:val="24"/>
          <w:szCs w:val="24"/>
          <w:u w:val="none"/>
        </w:rPr>
        <w:t>Now you can</w:t>
      </w:r>
      <w:r w:rsidRPr="59D61AE9" w:rsidR="207B629E">
        <w:rPr>
          <w:b w:val="0"/>
          <w:bCs w:val="0"/>
          <w:sz w:val="24"/>
          <w:szCs w:val="24"/>
          <w:u w:val="none"/>
        </w:rPr>
        <w:t xml:space="preserve"> describe your favorite flowers to your friends!</w:t>
      </w:r>
    </w:p>
    <w:p w:rsidR="62776B48" w:rsidP="59D61AE9" w:rsidRDefault="62776B48" w14:paraId="3F6BB4FF" w14:textId="04D8E2CC">
      <w:pPr>
        <w:pStyle w:val="ListParagraph"/>
        <w:numPr>
          <w:ilvl w:val="2"/>
          <w:numId w:val="1"/>
        </w:numPr>
        <w:ind w:left="2880" w:hanging="360"/>
        <w:rPr>
          <w:b w:val="0"/>
          <w:bCs w:val="0"/>
          <w:sz w:val="24"/>
          <w:szCs w:val="24"/>
          <w:u w:val="none"/>
        </w:rPr>
      </w:pPr>
      <w:r w:rsidRPr="59D61AE9" w:rsidR="62776B48">
        <w:rPr>
          <w:b w:val="0"/>
          <w:bCs w:val="0"/>
          <w:sz w:val="24"/>
          <w:szCs w:val="24"/>
          <w:u w:val="none"/>
        </w:rPr>
        <w:t>Complete these steps with other flowers.</w:t>
      </w:r>
    </w:p>
    <w:p w:rsidR="392F9A33" w:rsidP="392F9A33" w:rsidRDefault="392F9A33" w14:paraId="41583077" w14:textId="625BB4D2">
      <w:pPr>
        <w:pStyle w:val="Normal"/>
        <w:rPr>
          <w:b w:val="0"/>
          <w:bCs w:val="0"/>
          <w:sz w:val="24"/>
          <w:szCs w:val="24"/>
          <w:u w:val="none"/>
        </w:rPr>
      </w:pPr>
    </w:p>
    <w:p w:rsidR="5D00D8EA" w:rsidP="392F9A33" w:rsidRDefault="5D00D8EA" w14:paraId="22B75E22" w14:textId="2D25AC2D">
      <w:pPr>
        <w:pStyle w:val="Normal"/>
        <w:jc w:val="center"/>
        <w:rPr>
          <w:b w:val="1"/>
          <w:bCs w:val="1"/>
          <w:sz w:val="28"/>
          <w:szCs w:val="28"/>
          <w:u w:val="none"/>
        </w:rPr>
      </w:pPr>
      <w:r w:rsidRPr="59D61AE9" w:rsidR="0084F9EA">
        <w:rPr>
          <w:b w:val="1"/>
          <w:bCs w:val="1"/>
          <w:sz w:val="28"/>
          <w:szCs w:val="28"/>
          <w:u w:val="none"/>
        </w:rPr>
        <w:t xml:space="preserve">*The worst-smelling </w:t>
      </w:r>
      <w:r w:rsidRPr="59D61AE9" w:rsidR="1912FE5F">
        <w:rPr>
          <w:b w:val="1"/>
          <w:bCs w:val="1"/>
          <w:sz w:val="28"/>
          <w:szCs w:val="28"/>
          <w:u w:val="none"/>
        </w:rPr>
        <w:t>flowers in</w:t>
      </w:r>
      <w:r w:rsidRPr="59D61AE9" w:rsidR="0084F9EA">
        <w:rPr>
          <w:b w:val="1"/>
          <w:bCs w:val="1"/>
          <w:sz w:val="28"/>
          <w:szCs w:val="28"/>
          <w:u w:val="none"/>
        </w:rPr>
        <w:t xml:space="preserve"> the world </w:t>
      </w:r>
      <w:r w:rsidRPr="59D61AE9" w:rsidR="02D47661">
        <w:rPr>
          <w:b w:val="1"/>
          <w:bCs w:val="1"/>
          <w:sz w:val="28"/>
          <w:szCs w:val="28"/>
          <w:u w:val="none"/>
        </w:rPr>
        <w:t xml:space="preserve">bloom on the </w:t>
      </w:r>
      <w:proofErr w:type="spellStart"/>
      <w:r w:rsidRPr="59D61AE9" w:rsidR="02D47661">
        <w:rPr>
          <w:b w:val="1"/>
          <w:bCs w:val="1"/>
          <w:sz w:val="28"/>
          <w:szCs w:val="28"/>
          <w:u w:val="none"/>
        </w:rPr>
        <w:t>Rafflesia</w:t>
      </w:r>
      <w:proofErr w:type="spellEnd"/>
      <w:r w:rsidRPr="59D61AE9" w:rsidR="02D47661">
        <w:rPr>
          <w:b w:val="1"/>
          <w:bCs w:val="1"/>
          <w:sz w:val="28"/>
          <w:szCs w:val="28"/>
          <w:u w:val="none"/>
        </w:rPr>
        <w:t xml:space="preserve"> plant</w:t>
      </w:r>
      <w:r w:rsidRPr="59D61AE9" w:rsidR="1E88D94D">
        <w:rPr>
          <w:b w:val="1"/>
          <w:bCs w:val="1"/>
          <w:sz w:val="28"/>
          <w:szCs w:val="28"/>
          <w:u w:val="none"/>
        </w:rPr>
        <w:t xml:space="preserve">. </w:t>
      </w:r>
      <w:r w:rsidRPr="59D61AE9" w:rsidR="02D47661">
        <w:rPr>
          <w:b w:val="1"/>
          <w:bCs w:val="1"/>
          <w:sz w:val="28"/>
          <w:szCs w:val="28"/>
          <w:u w:val="none"/>
        </w:rPr>
        <w:t>They s</w:t>
      </w:r>
      <w:r w:rsidRPr="59D61AE9" w:rsidR="0084F9EA">
        <w:rPr>
          <w:b w:val="1"/>
          <w:bCs w:val="1"/>
          <w:sz w:val="28"/>
          <w:szCs w:val="28"/>
          <w:u w:val="none"/>
        </w:rPr>
        <w:t>mell like rotting mea</w:t>
      </w:r>
      <w:r w:rsidRPr="59D61AE9" w:rsidR="709F5E21">
        <w:rPr>
          <w:b w:val="1"/>
          <w:bCs w:val="1"/>
          <w:sz w:val="28"/>
          <w:szCs w:val="28"/>
          <w:u w:val="none"/>
        </w:rPr>
        <w:t xml:space="preserve">t, but the flies that pollinate </w:t>
      </w:r>
      <w:r w:rsidRPr="59D61AE9" w:rsidR="3494E492">
        <w:rPr>
          <w:b w:val="1"/>
          <w:bCs w:val="1"/>
          <w:sz w:val="28"/>
          <w:szCs w:val="28"/>
          <w:u w:val="none"/>
        </w:rPr>
        <w:t>them</w:t>
      </w:r>
      <w:r w:rsidRPr="59D61AE9" w:rsidR="709F5E21">
        <w:rPr>
          <w:b w:val="1"/>
          <w:bCs w:val="1"/>
          <w:sz w:val="28"/>
          <w:szCs w:val="28"/>
          <w:u w:val="none"/>
        </w:rPr>
        <w:t xml:space="preserve"> LOVE IT!!*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FAC033"/>
  <w15:docId w15:val="{dcdcdb40-543c-4421-8fd5-fae6284eec34}"/>
  <w:rsids>
    <w:rsidRoot w:val="5FFAC033"/>
    <w:rsid w:val="0084F9EA"/>
    <w:rsid w:val="01A281F7"/>
    <w:rsid w:val="02D47661"/>
    <w:rsid w:val="04BF6A1E"/>
    <w:rsid w:val="04C0D29E"/>
    <w:rsid w:val="063B1ED3"/>
    <w:rsid w:val="0A0550A3"/>
    <w:rsid w:val="1212981E"/>
    <w:rsid w:val="13D54E54"/>
    <w:rsid w:val="1912FE5F"/>
    <w:rsid w:val="1AE7B531"/>
    <w:rsid w:val="1B607F9C"/>
    <w:rsid w:val="1E88D94D"/>
    <w:rsid w:val="207B629E"/>
    <w:rsid w:val="221F5599"/>
    <w:rsid w:val="225419C9"/>
    <w:rsid w:val="29785137"/>
    <w:rsid w:val="2F2DD114"/>
    <w:rsid w:val="3350025A"/>
    <w:rsid w:val="3494E492"/>
    <w:rsid w:val="3755508F"/>
    <w:rsid w:val="37A883CE"/>
    <w:rsid w:val="392F9A33"/>
    <w:rsid w:val="3A24510B"/>
    <w:rsid w:val="3A378003"/>
    <w:rsid w:val="3B1552B0"/>
    <w:rsid w:val="404D4328"/>
    <w:rsid w:val="42AE7D33"/>
    <w:rsid w:val="44AE937E"/>
    <w:rsid w:val="4582C32B"/>
    <w:rsid w:val="48492BF8"/>
    <w:rsid w:val="4E0C5FF3"/>
    <w:rsid w:val="51726EF0"/>
    <w:rsid w:val="5345BA60"/>
    <w:rsid w:val="542C6BF3"/>
    <w:rsid w:val="544BD194"/>
    <w:rsid w:val="545247DE"/>
    <w:rsid w:val="5561913B"/>
    <w:rsid w:val="579800F4"/>
    <w:rsid w:val="59D61AE9"/>
    <w:rsid w:val="5A628497"/>
    <w:rsid w:val="5B4DF846"/>
    <w:rsid w:val="5C52FB37"/>
    <w:rsid w:val="5D00D8EA"/>
    <w:rsid w:val="5FC0D562"/>
    <w:rsid w:val="5FFAC033"/>
    <w:rsid w:val="62776B48"/>
    <w:rsid w:val="63B6AA17"/>
    <w:rsid w:val="63C8336D"/>
    <w:rsid w:val="67292AC3"/>
    <w:rsid w:val="697A72FC"/>
    <w:rsid w:val="6CF6967B"/>
    <w:rsid w:val="6F726608"/>
    <w:rsid w:val="7005DCE1"/>
    <w:rsid w:val="709F5E21"/>
    <w:rsid w:val="7107A426"/>
    <w:rsid w:val="7359EDC4"/>
    <w:rsid w:val="79B6F637"/>
    <w:rsid w:val="7AB47457"/>
    <w:rsid w:val="7B8EDA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3eea58d3658e4e65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6" ma:contentTypeDescription="Create a new document." ma:contentTypeScope="" ma:versionID="47eab2c2855a40824afbb1d6bcb64dac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fa3d84d04b6cfb0f90cb0c41f4e2c509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AB19C-2B5E-46C1-AAA1-C59FC26FE693}"/>
</file>

<file path=customXml/itemProps2.xml><?xml version="1.0" encoding="utf-8"?>
<ds:datastoreItem xmlns:ds="http://schemas.openxmlformats.org/officeDocument/2006/customXml" ds:itemID="{28C76BBD-F336-4296-A06A-6A48641FD114}"/>
</file>

<file path=customXml/itemProps3.xml><?xml version="1.0" encoding="utf-8"?>
<ds:datastoreItem xmlns:ds="http://schemas.openxmlformats.org/officeDocument/2006/customXml" ds:itemID="{A8948D6E-2AD8-4816-9B13-84F48E21D1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Dodson</dc:creator>
  <keywords/>
  <dc:description/>
  <lastModifiedBy>Andrea Dodson</lastModifiedBy>
  <dcterms:created xsi:type="dcterms:W3CDTF">2020-06-08T16:49:23.0000000Z</dcterms:created>
  <dcterms:modified xsi:type="dcterms:W3CDTF">2020-06-09T12:51:02.8927703Z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